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153" w:rsidRDefault="001F6153" w:rsidP="001F6153"/>
    <w:p w:rsidR="001F6153" w:rsidRDefault="001F6153" w:rsidP="001F6153">
      <w:r>
        <w:t>Information for instructors:</w:t>
      </w:r>
    </w:p>
    <w:p w:rsidR="001F6153" w:rsidRDefault="001F6153" w:rsidP="001F6153"/>
    <w:p w:rsidR="001F6153" w:rsidRDefault="001F6153" w:rsidP="001F6153">
      <w:r>
        <w:t xml:space="preserve">Part II: DEMONSTRATE STEP </w:t>
      </w:r>
    </w:p>
    <w:p w:rsidR="001F6153" w:rsidRDefault="001F6153" w:rsidP="001F6153"/>
    <w:p w:rsidR="001F6153" w:rsidRDefault="001F6153" w:rsidP="001F6153">
      <w:r>
        <w:t xml:space="preserve">You can do the demonstrate step in many ways. If you prefer to give a lecture on total product, marginal product, and law of diminishing marginal returns, that is fine. </w:t>
      </w:r>
      <w:r>
        <w:br/>
      </w:r>
      <w:r>
        <w:br/>
        <w:t>I do the demonstrate step with the following experiment:</w:t>
      </w:r>
    </w:p>
    <w:p w:rsidR="001F6153" w:rsidRDefault="001F6153" w:rsidP="001F6153"/>
    <w:p w:rsidR="001F6153" w:rsidRDefault="001F6153" w:rsidP="001F6153">
      <w:pPr>
        <w:rPr>
          <w:color w:val="000000"/>
          <w:shd w:val="clear" w:color="auto" w:fill="FFFFFF"/>
        </w:rPr>
      </w:pPr>
      <w:r>
        <w:t xml:space="preserve">The experiment is a version of the paper factory: </w:t>
      </w:r>
      <w:proofErr w:type="spellStart"/>
      <w:r>
        <w:rPr>
          <w:color w:val="000000"/>
          <w:shd w:val="clear" w:color="auto" w:fill="FFFFFF"/>
        </w:rPr>
        <w:t>Yandell</w:t>
      </w:r>
      <w:proofErr w:type="spellEnd"/>
      <w:r>
        <w:rPr>
          <w:color w:val="000000"/>
          <w:shd w:val="clear" w:color="auto" w:fill="FFFFFF"/>
        </w:rPr>
        <w:t>, Dirk.</w:t>
      </w:r>
      <w:r>
        <w:rPr>
          <w:rStyle w:val="apple-converted-space"/>
          <w:color w:val="000000"/>
          <w:shd w:val="clear" w:color="auto" w:fill="FFFFFF"/>
        </w:rPr>
        <w:t> </w:t>
      </w:r>
      <w:proofErr w:type="gramStart"/>
      <w:r>
        <w:rPr>
          <w:i/>
          <w:iCs/>
          <w:color w:val="000000"/>
          <w:shd w:val="clear" w:color="auto" w:fill="FFFFFF"/>
        </w:rPr>
        <w:t>Using Economic Experiments in the Classroom</w:t>
      </w:r>
      <w:r>
        <w:rPr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Upper Saddle River, New Jersey: Prentice Hall, 1999</w:t>
      </w:r>
    </w:p>
    <w:p w:rsidR="001F6153" w:rsidRDefault="001F6153" w:rsidP="001F6153">
      <w:pPr>
        <w:rPr>
          <w:color w:val="000000"/>
          <w:shd w:val="clear" w:color="auto" w:fill="FFFFFF"/>
        </w:rPr>
      </w:pPr>
    </w:p>
    <w:p w:rsidR="001F6153" w:rsidRDefault="001F6153" w:rsidP="001F6153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Needed: 2 pens (preferably two different colors), 8*11 paper (I recycle all the paper I have in my office that has writing on one side), a desk of some kind for students to work.</w:t>
      </w:r>
    </w:p>
    <w:p w:rsidR="001F6153" w:rsidRDefault="001F6153" w:rsidP="001F6153">
      <w:pPr>
        <w:rPr>
          <w:color w:val="000000"/>
          <w:shd w:val="clear" w:color="auto" w:fill="FFFFFF"/>
        </w:rPr>
      </w:pPr>
    </w:p>
    <w:p w:rsidR="001F6153" w:rsidRDefault="001F6153" w:rsidP="001F6153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Let students know there are fixed inputs of: 2 pens, paper</w:t>
      </w:r>
      <w:r w:rsidR="00133953">
        <w:rPr>
          <w:color w:val="000000"/>
          <w:shd w:val="clear" w:color="auto" w:fill="FFFFFF"/>
        </w:rPr>
        <w:t xml:space="preserve"> (not technically since it is being used, but I emphasize there is plenty to use and we won’t run out)</w:t>
      </w:r>
      <w:r>
        <w:rPr>
          <w:color w:val="000000"/>
          <w:shd w:val="clear" w:color="auto" w:fill="FFFFFF"/>
        </w:rPr>
        <w:t>, and desk</w:t>
      </w:r>
    </w:p>
    <w:p w:rsidR="001F6153" w:rsidRDefault="001F6153" w:rsidP="001F6153">
      <w:pPr>
        <w:rPr>
          <w:color w:val="000000"/>
          <w:shd w:val="clear" w:color="auto" w:fill="FFFFFF"/>
        </w:rPr>
      </w:pPr>
    </w:p>
    <w:p w:rsidR="001F6153" w:rsidRDefault="001F6153" w:rsidP="001F6153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Variable Input: Labor</w:t>
      </w:r>
    </w:p>
    <w:p w:rsidR="001F6153" w:rsidRDefault="001F6153" w:rsidP="001F6153">
      <w:pPr>
        <w:rPr>
          <w:color w:val="000000"/>
          <w:shd w:val="clear" w:color="auto" w:fill="FFFFFF"/>
        </w:rPr>
      </w:pPr>
    </w:p>
    <w:p w:rsidR="001F6153" w:rsidRDefault="001F6153" w:rsidP="001F6153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Total Product (Output): greeting cards</w:t>
      </w:r>
    </w:p>
    <w:p w:rsidR="001F6153" w:rsidRDefault="001F6153" w:rsidP="001F6153">
      <w:pPr>
        <w:rPr>
          <w:color w:val="000000"/>
          <w:shd w:val="clear" w:color="auto" w:fill="FFFFFF"/>
        </w:rPr>
      </w:pPr>
    </w:p>
    <w:p w:rsidR="001F6153" w:rsidRDefault="001F6153" w:rsidP="001F6153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Show the students how to make a greeting card. Fold the paper in four – like a card. Decorate the front with a red heart or something like that and decorate the inside (where writing would normally be) with a blue or black box. Make sure the card is folded neatly and the folds are on the top. It also needs to open the way a card would.</w:t>
      </w:r>
    </w:p>
    <w:p w:rsidR="001F6153" w:rsidRDefault="001F6153" w:rsidP="001F6153">
      <w:pPr>
        <w:rPr>
          <w:color w:val="000000"/>
          <w:shd w:val="clear" w:color="auto" w:fill="FFFFFF"/>
        </w:rPr>
      </w:pPr>
    </w:p>
    <w:p w:rsidR="001F6153" w:rsidRDefault="001F6153" w:rsidP="001F6153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Start with one person coming forward to make the cards. Record how many she/he produces. Then, have two students come forward (I always use two different students just to have more participation). Use a student in the class as the time keeper. It works best to use 1 or 1.5 minute increments.</w:t>
      </w:r>
    </w:p>
    <w:p w:rsidR="001F6153" w:rsidRDefault="001F6153" w:rsidP="001F6153">
      <w:pPr>
        <w:rPr>
          <w:color w:val="000000"/>
          <w:shd w:val="clear" w:color="auto" w:fill="FFFFFF"/>
        </w:rPr>
      </w:pPr>
    </w:p>
    <w:p w:rsidR="001F6153" w:rsidRDefault="001F6153" w:rsidP="001F6153">
      <w:r>
        <w:rPr>
          <w:color w:val="000000"/>
          <w:shd w:val="clear" w:color="auto" w:fill="FFFFFF"/>
        </w:rPr>
        <w:t xml:space="preserve">On the board, record the quantity of labor used, total product and marginal product. </w:t>
      </w:r>
      <w:r w:rsidR="00133953">
        <w:rPr>
          <w:color w:val="000000"/>
          <w:shd w:val="clear" w:color="auto" w:fill="FFFFFF"/>
        </w:rPr>
        <w:t xml:space="preserve">Sometimes you have to fudge a bit, but it usually works that after four of five students, the marginal product begins to fall, after rising first. Students can articulate they needed more pens or more desk space. </w:t>
      </w:r>
    </w:p>
    <w:p w:rsidR="001F6153" w:rsidRDefault="001F6153" w:rsidP="001F6153"/>
    <w:p w:rsidR="001F6153" w:rsidRDefault="001F6153" w:rsidP="001F6153"/>
    <w:p w:rsidR="00493EAC" w:rsidRDefault="0062693E"/>
    <w:sectPr w:rsidR="00493EAC" w:rsidSect="00E20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6153"/>
    <w:rsid w:val="00133953"/>
    <w:rsid w:val="001F6153"/>
    <w:rsid w:val="0062693E"/>
    <w:rsid w:val="006841F2"/>
    <w:rsid w:val="006A29C9"/>
    <w:rsid w:val="00E20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F61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1533</Characters>
  <Application>Microsoft Office Word</Application>
  <DocSecurity>0</DocSecurity>
  <Lines>12</Lines>
  <Paragraphs>3</Paragraphs>
  <ScaleCrop>false</ScaleCrop>
  <Company>Nazareth College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Ruffer</dc:creator>
  <cp:keywords/>
  <dc:description/>
  <cp:lastModifiedBy>Rochelle Ruffer</cp:lastModifiedBy>
  <cp:revision>2</cp:revision>
  <dcterms:created xsi:type="dcterms:W3CDTF">2012-08-20T19:18:00Z</dcterms:created>
  <dcterms:modified xsi:type="dcterms:W3CDTF">2012-08-20T19:18:00Z</dcterms:modified>
</cp:coreProperties>
</file>